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9F07C" w14:textId="0D8C8A98" w:rsidR="00D709C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spacing w:line="240" w:lineRule="auto"/>
        <w:jc w:val="center"/>
        <w:rPr>
          <w:b/>
          <w:color w:val="000000"/>
        </w:rPr>
      </w:pPr>
      <w:permStart w:id="1060136951" w:edGrp="everyone"/>
      <w:permEnd w:id="1060136951"/>
      <w:r>
        <w:rPr>
          <w:b/>
          <w:color w:val="000000"/>
        </w:rPr>
        <w:t xml:space="preserve">INSTRUMENTO PARTICULAR DE CESSÃO DE DIREITOS E OBRIGAÇÕES </w:t>
      </w:r>
      <w:r w:rsidR="00CD6E5C">
        <w:rPr>
          <w:b/>
          <w:color w:val="000000"/>
        </w:rPr>
        <w:t>ENTRE PARTES</w:t>
      </w:r>
      <w:r>
        <w:rPr>
          <w:b/>
          <w:color w:val="000000"/>
        </w:rPr>
        <w:t xml:space="preserve"> </w:t>
      </w:r>
    </w:p>
    <w:p w14:paraId="75ABA69A" w14:textId="77777777" w:rsidR="00D709CC" w:rsidRDefault="00D709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</w:p>
    <w:p w14:paraId="552365D1" w14:textId="77777777" w:rsidR="00D709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  <w:r>
        <w:rPr>
          <w:color w:val="000000"/>
        </w:rPr>
        <w:t>Pelo presente Instrumento Particular que entre si fazem:</w:t>
      </w:r>
    </w:p>
    <w:p w14:paraId="4A05F724" w14:textId="77777777" w:rsidR="00D709CC" w:rsidRDefault="00D709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</w:p>
    <w:p w14:paraId="61E6EF5A" w14:textId="77777777" w:rsidR="00D709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color w:val="000000"/>
        </w:rPr>
      </w:pPr>
      <w:permStart w:id="1988104315" w:edGrp="everyone"/>
      <w:r>
        <w:rPr>
          <w:b/>
          <w:i/>
        </w:rPr>
        <w:t>[Razão social que vai ceder</w:t>
      </w:r>
      <w:r>
        <w:rPr>
          <w:b/>
        </w:rPr>
        <w:t>].</w:t>
      </w:r>
      <w:permEnd w:id="1988104315"/>
      <w:r>
        <w:t xml:space="preserve">, empresa inscrita sob o </w:t>
      </w:r>
      <w:permStart w:id="1000960492" w:edGrp="everyone"/>
      <w:r>
        <w:t>CNPJ</w:t>
      </w:r>
      <w:permEnd w:id="1000960492"/>
      <w:r>
        <w:t xml:space="preserve"> nº </w:t>
      </w:r>
      <w:permStart w:id="85022248" w:edGrp="everyone"/>
      <w:r>
        <w:t>[]</w:t>
      </w:r>
      <w:permEnd w:id="85022248"/>
      <w:r>
        <w:t xml:space="preserve">, com endereço comercial localizado na </w:t>
      </w:r>
      <w:permStart w:id="449987488" w:edGrp="everyone"/>
      <w:r>
        <w:t>[]</w:t>
      </w:r>
      <w:permEnd w:id="449987488"/>
      <w:r>
        <w:t>, nes</w:t>
      </w:r>
      <w:r>
        <w:rPr>
          <w:color w:val="000000"/>
        </w:rPr>
        <w:t xml:space="preserve">te ato representada na forma de seu contrato social, doravante denominada </w:t>
      </w:r>
      <w:r>
        <w:rPr>
          <w:b/>
          <w:color w:val="000000"/>
        </w:rPr>
        <w:t>CEDENTE</w:t>
      </w:r>
      <w:r>
        <w:rPr>
          <w:color w:val="000000"/>
        </w:rPr>
        <w:t>;</w:t>
      </w:r>
    </w:p>
    <w:p w14:paraId="73793046" w14:textId="77777777" w:rsidR="00D709CC" w:rsidRDefault="00D709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</w:p>
    <w:p w14:paraId="0B3DF2CE" w14:textId="77777777" w:rsidR="00D709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color w:val="000000"/>
        </w:rPr>
      </w:pPr>
      <w:permStart w:id="1766398626" w:edGrp="everyone"/>
      <w:r>
        <w:rPr>
          <w:b/>
        </w:rPr>
        <w:t>[</w:t>
      </w:r>
      <w:r>
        <w:rPr>
          <w:b/>
          <w:i/>
        </w:rPr>
        <w:t>Razão nova</w:t>
      </w:r>
      <w:r>
        <w:rPr>
          <w:b/>
        </w:rPr>
        <w:t>]</w:t>
      </w:r>
      <w:permEnd w:id="1766398626"/>
      <w:r>
        <w:rPr>
          <w:b/>
        </w:rPr>
        <w:t>.</w:t>
      </w:r>
      <w:r>
        <w:t xml:space="preserve">, inscrita no </w:t>
      </w:r>
      <w:permStart w:id="2068660664" w:edGrp="everyone"/>
      <w:r>
        <w:t>CNPJ</w:t>
      </w:r>
      <w:permEnd w:id="2068660664"/>
      <w:r>
        <w:t xml:space="preserve"> sob o nº </w:t>
      </w:r>
      <w:permStart w:id="623132419" w:edGrp="everyone"/>
      <w:r>
        <w:t>[]</w:t>
      </w:r>
      <w:permEnd w:id="623132419"/>
      <w:r>
        <w:t xml:space="preserve">, com sede </w:t>
      </w:r>
      <w:proofErr w:type="gramStart"/>
      <w:r>
        <w:t>na</w:t>
      </w:r>
      <w:permStart w:id="146674138" w:edGrp="everyone"/>
      <w:r>
        <w:t>[</w:t>
      </w:r>
      <w:proofErr w:type="gramEnd"/>
      <w:r>
        <w:t>]</w:t>
      </w:r>
      <w:permEnd w:id="146674138"/>
      <w:r>
        <w:t>, nes</w:t>
      </w:r>
      <w:r>
        <w:rPr>
          <w:color w:val="000000"/>
        </w:rPr>
        <w:t xml:space="preserve">te ato representada na forma de seu contrato social, doravante denominada </w:t>
      </w:r>
      <w:r>
        <w:rPr>
          <w:b/>
          <w:color w:val="000000"/>
        </w:rPr>
        <w:t>CESSIONÁRIA</w:t>
      </w:r>
      <w:r>
        <w:rPr>
          <w:color w:val="000000"/>
        </w:rPr>
        <w:t>;</w:t>
      </w:r>
    </w:p>
    <w:p w14:paraId="62988899" w14:textId="77777777" w:rsidR="00D709CC" w:rsidRDefault="00D709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</w:p>
    <w:p w14:paraId="10BD4587" w14:textId="77777777" w:rsidR="00D709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color w:val="000000"/>
        </w:rPr>
      </w:pPr>
      <w:r>
        <w:rPr>
          <w:b/>
        </w:rPr>
        <w:t>Superlógica Tecnologias Imobiliárias S.A</w:t>
      </w:r>
      <w:r>
        <w:rPr>
          <w:b/>
          <w:color w:val="000000"/>
        </w:rPr>
        <w:t>.</w:t>
      </w:r>
      <w:r>
        <w:rPr>
          <w:color w:val="000000"/>
        </w:rPr>
        <w:t>, pessoa jurídica de direito privado, inscrita no CNPJ/MF sob o nº</w:t>
      </w:r>
      <w:r>
        <w:t>43.630.264/0001-31</w:t>
      </w:r>
      <w:r>
        <w:rPr>
          <w:color w:val="000000"/>
        </w:rPr>
        <w:t xml:space="preserve">, com sede na </w:t>
      </w:r>
      <w:r>
        <w:t>Rua Alameda Rio Negro, nº 585, Bloco B, 3º andar, conj. 302, Sala 304, Centro Industrial e Empresarial Alphaville, Barueri/SP</w:t>
      </w:r>
      <w:r>
        <w:rPr>
          <w:color w:val="000000"/>
        </w:rPr>
        <w:t xml:space="preserve">, neste ato representada na forma de seus atos constitutivos, doravante denominada </w:t>
      </w:r>
      <w:r>
        <w:rPr>
          <w:b/>
          <w:color w:val="000000"/>
        </w:rPr>
        <w:t>ANUENTE</w:t>
      </w:r>
      <w:r>
        <w:rPr>
          <w:color w:val="000000"/>
        </w:rPr>
        <w:t>;</w:t>
      </w:r>
    </w:p>
    <w:p w14:paraId="48210DC1" w14:textId="77777777" w:rsidR="00D709CC" w:rsidRDefault="00D709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</w:p>
    <w:p w14:paraId="37198A6B" w14:textId="77777777" w:rsidR="00D709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color w:val="000000"/>
        </w:rPr>
      </w:pPr>
      <w:r>
        <w:rPr>
          <w:color w:val="000000"/>
        </w:rPr>
        <w:t>Considerando que:</w:t>
      </w:r>
      <w:r>
        <w:rPr>
          <w:color w:val="000000"/>
        </w:rPr>
        <w:tab/>
      </w:r>
    </w:p>
    <w:p w14:paraId="69DFF486" w14:textId="77777777" w:rsidR="00D709CC" w:rsidRDefault="00D709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</w:p>
    <w:p w14:paraId="4FB4A7B9" w14:textId="129AB63F" w:rsidR="00D709C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both"/>
        <w:rPr>
          <w:b/>
          <w:color w:val="000000"/>
        </w:rPr>
      </w:pPr>
      <w:r>
        <w:rPr>
          <w:color w:val="000000"/>
        </w:rPr>
        <w:t xml:space="preserve">a </w:t>
      </w:r>
      <w:r>
        <w:rPr>
          <w:b/>
          <w:color w:val="000000"/>
        </w:rPr>
        <w:t>ANUENTE</w:t>
      </w:r>
      <w:r>
        <w:rPr>
          <w:color w:val="000000"/>
        </w:rPr>
        <w:t xml:space="preserve"> licenciou à </w:t>
      </w:r>
      <w:r>
        <w:rPr>
          <w:b/>
          <w:color w:val="000000"/>
        </w:rPr>
        <w:t>CEDENTE</w:t>
      </w:r>
      <w:r>
        <w:rPr>
          <w:color w:val="000000"/>
        </w:rPr>
        <w:t xml:space="preserve"> o direito de uso do software de sua propriedade, nos termos e condições pactuados no </w:t>
      </w:r>
      <w:permStart w:id="2055484782" w:edGrp="everyone"/>
      <w:r w:rsidR="00CD6E5C">
        <w:rPr>
          <w:color w:val="000000"/>
        </w:rPr>
        <w:t>“</w:t>
      </w:r>
      <w:r w:rsidR="00CD6E5C" w:rsidRPr="00CD6E5C">
        <w:rPr>
          <w:color w:val="000000"/>
          <w:highlight w:val="cyan"/>
        </w:rPr>
        <w:t>[tipo do documento contratação]</w:t>
      </w:r>
      <w:r>
        <w:rPr>
          <w:color w:val="000000"/>
        </w:rPr>
        <w:t xml:space="preserve"> </w:t>
      </w:r>
      <w:permEnd w:id="2055484782"/>
      <w:r w:rsidR="00CD6E5C">
        <w:rPr>
          <w:color w:val="000000"/>
        </w:rPr>
        <w:t>“</w:t>
      </w:r>
      <w:r>
        <w:rPr>
          <w:color w:val="000000"/>
        </w:rPr>
        <w:t>denominado, daqui em diante, simplesmente “CONTRATO”;</w:t>
      </w:r>
    </w:p>
    <w:p w14:paraId="60934563" w14:textId="77777777" w:rsidR="00D709CC" w:rsidRDefault="00D709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44"/>
        <w:jc w:val="both"/>
        <w:rPr>
          <w:color w:val="000000"/>
        </w:rPr>
      </w:pPr>
    </w:p>
    <w:p w14:paraId="0CD9D75C" w14:textId="77777777" w:rsidR="00D709C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both"/>
        <w:rPr>
          <w:b/>
          <w:color w:val="000000"/>
        </w:rPr>
      </w:pPr>
      <w:r>
        <w:rPr>
          <w:color w:val="000000"/>
        </w:rPr>
        <w:t xml:space="preserve">a </w:t>
      </w:r>
      <w:r>
        <w:rPr>
          <w:b/>
          <w:color w:val="000000"/>
        </w:rPr>
        <w:t>CEDENTE</w:t>
      </w:r>
      <w:r>
        <w:rPr>
          <w:color w:val="000000"/>
        </w:rPr>
        <w:t xml:space="preserve"> pretende ceder à </w:t>
      </w:r>
      <w:r>
        <w:rPr>
          <w:b/>
          <w:color w:val="000000"/>
        </w:rPr>
        <w:t>CESSIONÁRIA</w:t>
      </w:r>
      <w:r>
        <w:rPr>
          <w:color w:val="000000"/>
        </w:rPr>
        <w:t xml:space="preserve"> os direitos e obrigações decorrentes do CONTRATO, a fim de que a </w:t>
      </w:r>
      <w:r>
        <w:rPr>
          <w:b/>
          <w:color w:val="000000"/>
        </w:rPr>
        <w:t>CESSIONÁRIA</w:t>
      </w:r>
      <w:r>
        <w:rPr>
          <w:color w:val="000000"/>
        </w:rPr>
        <w:t xml:space="preserve"> passe a usufruir as funcionalidades do software licenciado pela </w:t>
      </w:r>
      <w:r>
        <w:rPr>
          <w:b/>
          <w:color w:val="000000"/>
        </w:rPr>
        <w:t>ANUENTE</w:t>
      </w:r>
      <w:r>
        <w:rPr>
          <w:color w:val="000000"/>
        </w:rPr>
        <w:t>;</w:t>
      </w:r>
    </w:p>
    <w:p w14:paraId="1C27A995" w14:textId="77777777" w:rsidR="00D709CC" w:rsidRDefault="00D709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38A185B5" w14:textId="6D1C2B0E" w:rsidR="00D709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i/>
          <w:color w:val="000000"/>
        </w:rPr>
      </w:pPr>
      <w:r>
        <w:rPr>
          <w:color w:val="000000"/>
        </w:rPr>
        <w:t xml:space="preserve">Resolvem, as partes acima qualificadas, firmar o presente Instrumento Particular de Cessão de Direitos e Obrigações relativos ao </w:t>
      </w:r>
      <w:permStart w:id="430270955" w:edGrp="everyone"/>
      <w:r w:rsidR="00CD6E5C">
        <w:rPr>
          <w:color w:val="000000"/>
        </w:rPr>
        <w:t>“</w:t>
      </w:r>
      <w:r w:rsidR="00CD6E5C" w:rsidRPr="00CD6E5C">
        <w:rPr>
          <w:color w:val="000000"/>
          <w:highlight w:val="cyan"/>
        </w:rPr>
        <w:t>[tipo do documento contratação]</w:t>
      </w:r>
      <w:permEnd w:id="430270955"/>
      <w:r w:rsidR="00CD6E5C">
        <w:rPr>
          <w:color w:val="000000"/>
        </w:rPr>
        <w:t xml:space="preserve">”, </w:t>
      </w:r>
      <w:r>
        <w:rPr>
          <w:color w:val="000000"/>
        </w:rPr>
        <w:t>o qual será regido pelas cláusulas e condições a seguir dispostas, que as partes mutuamente outorgam e aceitam:</w:t>
      </w:r>
    </w:p>
    <w:p w14:paraId="27933CA8" w14:textId="77777777" w:rsidR="00D709CC" w:rsidRDefault="00D709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i/>
          <w:color w:val="000000"/>
        </w:rPr>
      </w:pPr>
    </w:p>
    <w:p w14:paraId="568AD2F2" w14:textId="77777777" w:rsidR="00D709C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1.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Pelo presente instrumento e na melhor forma de direito, a </w:t>
      </w:r>
      <w:r>
        <w:rPr>
          <w:b/>
          <w:color w:val="000000"/>
        </w:rPr>
        <w:t xml:space="preserve">CEDENTE </w:t>
      </w:r>
      <w:r>
        <w:rPr>
          <w:color w:val="000000"/>
        </w:rPr>
        <w:t xml:space="preserve">cede e transfere à </w:t>
      </w:r>
      <w:r>
        <w:rPr>
          <w:b/>
          <w:color w:val="000000"/>
        </w:rPr>
        <w:t>CESSIONÁRIA</w:t>
      </w:r>
      <w:r>
        <w:rPr>
          <w:color w:val="000000"/>
        </w:rPr>
        <w:t xml:space="preserve">, em caráter irrevogável e irretratável, todos os seus direitos e obrigações relativos ao CONTRATO, passando, assim, a </w:t>
      </w:r>
      <w:r>
        <w:rPr>
          <w:b/>
          <w:color w:val="000000"/>
        </w:rPr>
        <w:t>CESSIONÁRIA</w:t>
      </w:r>
      <w:r>
        <w:rPr>
          <w:color w:val="000000"/>
        </w:rPr>
        <w:t>,</w:t>
      </w:r>
      <w:r>
        <w:rPr>
          <w:b/>
          <w:color w:val="000000"/>
        </w:rPr>
        <w:t xml:space="preserve"> </w:t>
      </w:r>
      <w:r>
        <w:rPr>
          <w:color w:val="000000"/>
          <w:u w:val="single"/>
        </w:rPr>
        <w:t>a partir desta data</w:t>
      </w:r>
      <w:r>
        <w:rPr>
          <w:color w:val="000000"/>
        </w:rPr>
        <w:t xml:space="preserve">, a assumir a posição de </w:t>
      </w:r>
      <w:r>
        <w:rPr>
          <w:b/>
          <w:color w:val="000000"/>
        </w:rPr>
        <w:t xml:space="preserve">CONTRATADA </w:t>
      </w:r>
      <w:r>
        <w:rPr>
          <w:color w:val="000000"/>
        </w:rPr>
        <w:t>no referido CONTRATO.</w:t>
      </w:r>
    </w:p>
    <w:p w14:paraId="26CB668E" w14:textId="77777777" w:rsidR="00D709CC" w:rsidRDefault="00D709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</w:p>
    <w:p w14:paraId="642A2ADA" w14:textId="77777777" w:rsidR="00D709C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2.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Em decorrência do disposto na cláusula anterior, </w:t>
      </w:r>
      <w:r>
        <w:rPr>
          <w:color w:val="000000"/>
          <w:u w:val="single"/>
        </w:rPr>
        <w:t>a partir desta data</w:t>
      </w:r>
      <w:r>
        <w:rPr>
          <w:color w:val="000000"/>
        </w:rPr>
        <w:t xml:space="preserve">, todas e quaisquer referências do CONTRATO a direitos e obrigações da </w:t>
      </w:r>
      <w:r>
        <w:rPr>
          <w:b/>
          <w:color w:val="000000"/>
        </w:rPr>
        <w:t>CEDENTE</w:t>
      </w:r>
      <w:r>
        <w:rPr>
          <w:color w:val="000000"/>
        </w:rPr>
        <w:t xml:space="preserve"> passam a ser consideradas referências relativas única e exclusivamente à </w:t>
      </w:r>
      <w:r>
        <w:rPr>
          <w:b/>
          <w:color w:val="000000"/>
        </w:rPr>
        <w:t>CESSIONÁRIA</w:t>
      </w:r>
      <w:r>
        <w:rPr>
          <w:color w:val="000000"/>
        </w:rPr>
        <w:t>.</w:t>
      </w:r>
    </w:p>
    <w:p w14:paraId="40BAE229" w14:textId="77777777" w:rsidR="00D709CC" w:rsidRDefault="00D709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i/>
          <w:color w:val="000000"/>
        </w:rPr>
      </w:pPr>
    </w:p>
    <w:p w14:paraId="5C830720" w14:textId="77777777" w:rsidR="00D709C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3.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A </w:t>
      </w:r>
      <w:r>
        <w:rPr>
          <w:b/>
          <w:color w:val="000000"/>
        </w:rPr>
        <w:t xml:space="preserve">ANUENTE </w:t>
      </w:r>
      <w:r>
        <w:rPr>
          <w:color w:val="000000"/>
        </w:rPr>
        <w:t xml:space="preserve">anui expressamente com a presente cessão de direitos e obrigações e outorga à </w:t>
      </w:r>
      <w:r>
        <w:rPr>
          <w:b/>
          <w:color w:val="000000"/>
        </w:rPr>
        <w:t>CEDENTE</w:t>
      </w:r>
      <w:r>
        <w:rPr>
          <w:color w:val="000000"/>
        </w:rPr>
        <w:t xml:space="preserve"> a mais ampla, geral e irrevogável quitação das obrigações por ela assumidas no CONTRATO ora cedido, para nada mais requerer, em qualquer tempo, a que título for.</w:t>
      </w:r>
    </w:p>
    <w:p w14:paraId="29B5345D" w14:textId="77777777" w:rsidR="00D709CC" w:rsidRDefault="00D709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</w:p>
    <w:p w14:paraId="27A6902E" w14:textId="77777777" w:rsidR="00D709C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4. </w:t>
      </w:r>
      <w:r>
        <w:rPr>
          <w:b/>
          <w:color w:val="000000"/>
        </w:rPr>
        <w:tab/>
      </w:r>
      <w:r>
        <w:rPr>
          <w:color w:val="000000"/>
        </w:rPr>
        <w:t xml:space="preserve">A </w:t>
      </w:r>
      <w:r>
        <w:rPr>
          <w:b/>
          <w:color w:val="000000"/>
        </w:rPr>
        <w:t>CESSIONÁRIA</w:t>
      </w:r>
      <w:r>
        <w:rPr>
          <w:color w:val="000000"/>
        </w:rPr>
        <w:t xml:space="preserve"> declara que possui plena ciência das disposições do CONTRATO, obrigando-se a cumpri-las, </w:t>
      </w:r>
      <w:r>
        <w:rPr>
          <w:color w:val="000000"/>
          <w:u w:val="single"/>
        </w:rPr>
        <w:t>daqui em diante</w:t>
      </w:r>
      <w:r>
        <w:rPr>
          <w:color w:val="000000"/>
        </w:rPr>
        <w:t xml:space="preserve">, junto a </w:t>
      </w:r>
      <w:r>
        <w:rPr>
          <w:b/>
          <w:color w:val="000000"/>
        </w:rPr>
        <w:t>ANUENTE</w:t>
      </w:r>
      <w:r>
        <w:rPr>
          <w:color w:val="000000"/>
        </w:rPr>
        <w:t>, nos seus exatos termos.</w:t>
      </w:r>
    </w:p>
    <w:p w14:paraId="3BF5F79F" w14:textId="77777777" w:rsidR="00D709CC" w:rsidRDefault="00D709CC">
      <w:pPr>
        <w:jc w:val="both"/>
        <w:rPr>
          <w:b/>
        </w:rPr>
      </w:pPr>
    </w:p>
    <w:p w14:paraId="66297077" w14:textId="77777777" w:rsidR="00D709CC" w:rsidRDefault="00000000">
      <w:pPr>
        <w:tabs>
          <w:tab w:val="left" w:pos="567"/>
        </w:tabs>
        <w:jc w:val="both"/>
      </w:pPr>
      <w:r>
        <w:rPr>
          <w:b/>
        </w:rPr>
        <w:lastRenderedPageBreak/>
        <w:t>5.</w:t>
      </w:r>
      <w:r>
        <w:t xml:space="preserve"> </w:t>
      </w:r>
      <w:r>
        <w:tab/>
        <w:t>Elegem, as partes, o Foro da Comarca de Campinas, estado de São Paulo, para dirimir qualquer dúvida ou questão decorrente deste instrumento, com renúncia de qualquer outro, por mais privilegiado que seja.</w:t>
      </w:r>
    </w:p>
    <w:p w14:paraId="5ECC8009" w14:textId="77777777" w:rsidR="00D709CC" w:rsidRDefault="00D709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</w:p>
    <w:p w14:paraId="6658CE4E" w14:textId="77777777" w:rsidR="00D709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color w:val="000000"/>
        </w:rPr>
      </w:pPr>
      <w:r>
        <w:rPr>
          <w:color w:val="000000"/>
        </w:rPr>
        <w:t>E por estarem justas e contratadas, as partes assinam o presente instrumento em três vias de igual teor e forma e na presença de duas testemunhas.</w:t>
      </w:r>
    </w:p>
    <w:p w14:paraId="77EF7BE5" w14:textId="77777777" w:rsidR="00D709CC" w:rsidRDefault="00D709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42"/>
        <w:jc w:val="both"/>
        <w:rPr>
          <w:color w:val="000000"/>
        </w:rPr>
      </w:pPr>
    </w:p>
    <w:p w14:paraId="3971002B" w14:textId="77777777" w:rsidR="00D709CC" w:rsidRDefault="00D709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42"/>
        <w:jc w:val="both"/>
        <w:rPr>
          <w:color w:val="000000"/>
        </w:rPr>
      </w:pPr>
    </w:p>
    <w:p w14:paraId="3F2054C0" w14:textId="77777777" w:rsidR="00D709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42"/>
        <w:jc w:val="center"/>
        <w:rPr>
          <w:b/>
          <w:color w:val="000000"/>
        </w:rPr>
      </w:pPr>
      <w:r>
        <w:t>Barueri</w:t>
      </w:r>
      <w:r>
        <w:rPr>
          <w:color w:val="000000"/>
        </w:rPr>
        <w:t xml:space="preserve">/SP, </w:t>
      </w:r>
      <w:permStart w:id="424891404" w:edGrp="everyone"/>
      <w:r>
        <w:t>__</w:t>
      </w:r>
      <w:permEnd w:id="424891404"/>
      <w:r>
        <w:t xml:space="preserve"> de </w:t>
      </w:r>
      <w:permStart w:id="1651448752" w:edGrp="everyone"/>
      <w:r>
        <w:t xml:space="preserve">_________ </w:t>
      </w:r>
      <w:permEnd w:id="1651448752"/>
      <w:r>
        <w:t>de 2024.</w:t>
      </w:r>
    </w:p>
    <w:p w14:paraId="56602F80" w14:textId="77777777" w:rsidR="00D709CC" w:rsidRDefault="00D709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42"/>
        <w:jc w:val="center"/>
        <w:rPr>
          <w:color w:val="000000"/>
        </w:rPr>
      </w:pPr>
    </w:p>
    <w:p w14:paraId="430B34F7" w14:textId="77777777" w:rsidR="00D709CC" w:rsidRDefault="00D709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42"/>
        <w:jc w:val="center"/>
        <w:rPr>
          <w:color w:val="000000"/>
        </w:rPr>
      </w:pPr>
    </w:p>
    <w:p w14:paraId="1FFBBE0D" w14:textId="77777777" w:rsidR="00D709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42"/>
        <w:jc w:val="center"/>
        <w:rPr>
          <w:b/>
          <w:color w:val="000000"/>
        </w:rPr>
      </w:pPr>
      <w:r>
        <w:rPr>
          <w:color w:val="000000"/>
        </w:rPr>
        <w:t>______________________________________________</w:t>
      </w:r>
    </w:p>
    <w:p w14:paraId="17B6B5CB" w14:textId="77777777" w:rsidR="00D709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     </w:t>
      </w:r>
      <w:permStart w:id="135936580" w:edGrp="everyone"/>
      <w:r>
        <w:rPr>
          <w:b/>
        </w:rPr>
        <w:t>[]</w:t>
      </w:r>
      <w:permEnd w:id="135936580"/>
    </w:p>
    <w:p w14:paraId="5768E1A5" w14:textId="77777777" w:rsidR="00D709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42"/>
        <w:jc w:val="center"/>
        <w:rPr>
          <w:b/>
          <w:color w:val="000000"/>
        </w:rPr>
      </w:pPr>
      <w:r>
        <w:rPr>
          <w:color w:val="000000"/>
        </w:rPr>
        <w:t>CEDENTE</w:t>
      </w:r>
    </w:p>
    <w:p w14:paraId="6DA559EB" w14:textId="77777777" w:rsidR="00D709CC" w:rsidRDefault="00D709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42"/>
        <w:jc w:val="center"/>
        <w:rPr>
          <w:b/>
          <w:color w:val="000000"/>
        </w:rPr>
      </w:pPr>
    </w:p>
    <w:p w14:paraId="7B778A8C" w14:textId="77777777" w:rsidR="00D709CC" w:rsidRDefault="00D709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42"/>
        <w:jc w:val="center"/>
        <w:rPr>
          <w:b/>
          <w:color w:val="000000"/>
        </w:rPr>
      </w:pPr>
    </w:p>
    <w:p w14:paraId="340B1891" w14:textId="77777777" w:rsidR="00D709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42"/>
        <w:jc w:val="center"/>
        <w:rPr>
          <w:b/>
          <w:color w:val="000000"/>
        </w:rPr>
      </w:pPr>
      <w:r>
        <w:rPr>
          <w:color w:val="000000"/>
        </w:rPr>
        <w:t>______________________________________________</w:t>
      </w:r>
    </w:p>
    <w:p w14:paraId="28BA4852" w14:textId="77777777" w:rsidR="00D709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     </w:t>
      </w:r>
      <w:permStart w:id="110961652" w:edGrp="everyone"/>
      <w:r>
        <w:rPr>
          <w:b/>
        </w:rPr>
        <w:t>[]</w:t>
      </w:r>
      <w:permEnd w:id="110961652"/>
      <w:r>
        <w:rPr>
          <w:b/>
        </w:rPr>
        <w:t>.</w:t>
      </w:r>
    </w:p>
    <w:p w14:paraId="0D753CDF" w14:textId="77777777" w:rsidR="00D709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42"/>
        <w:jc w:val="center"/>
        <w:rPr>
          <w:b/>
          <w:color w:val="000000"/>
        </w:rPr>
      </w:pPr>
      <w:r>
        <w:rPr>
          <w:color w:val="000000"/>
        </w:rPr>
        <w:t>CESSIONÁRIA</w:t>
      </w:r>
    </w:p>
    <w:p w14:paraId="65ACEAA3" w14:textId="77777777" w:rsidR="00D709CC" w:rsidRDefault="00D709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42"/>
        <w:jc w:val="center"/>
        <w:rPr>
          <w:b/>
          <w:color w:val="000000"/>
        </w:rPr>
      </w:pPr>
    </w:p>
    <w:p w14:paraId="35B24ED3" w14:textId="77777777" w:rsidR="00D709CC" w:rsidRDefault="00D709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42"/>
        <w:rPr>
          <w:b/>
          <w:color w:val="000000"/>
        </w:rPr>
      </w:pPr>
    </w:p>
    <w:p w14:paraId="1486C5CD" w14:textId="77777777" w:rsidR="00D709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42"/>
        <w:jc w:val="center"/>
        <w:rPr>
          <w:b/>
          <w:color w:val="000000"/>
        </w:rPr>
      </w:pPr>
      <w:r>
        <w:rPr>
          <w:color w:val="000000"/>
        </w:rPr>
        <w:t>______________________________________________</w:t>
      </w:r>
    </w:p>
    <w:p w14:paraId="115F1873" w14:textId="77777777" w:rsidR="00D709CC" w:rsidRDefault="00000000">
      <w:pPr>
        <w:spacing w:line="240" w:lineRule="auto"/>
        <w:jc w:val="center"/>
        <w:rPr>
          <w:b/>
          <w:color w:val="000000"/>
        </w:rPr>
      </w:pPr>
      <w:r>
        <w:rPr>
          <w:b/>
        </w:rPr>
        <w:t>SUPERLOGICA TECNOLOGIAS IMOBILIÁRIA S.A.</w:t>
      </w:r>
    </w:p>
    <w:p w14:paraId="0839B87E" w14:textId="77777777" w:rsidR="00D709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42"/>
        <w:jc w:val="center"/>
        <w:rPr>
          <w:b/>
          <w:color w:val="000000"/>
        </w:rPr>
      </w:pPr>
      <w:r>
        <w:rPr>
          <w:color w:val="000000"/>
        </w:rPr>
        <w:t>ANUENTE</w:t>
      </w:r>
    </w:p>
    <w:p w14:paraId="29675C8B" w14:textId="77777777" w:rsidR="00D709CC" w:rsidRDefault="00D709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42"/>
        <w:rPr>
          <w:b/>
          <w:color w:val="000000"/>
        </w:rPr>
      </w:pPr>
    </w:p>
    <w:p w14:paraId="7D55FEC2" w14:textId="77777777" w:rsidR="00D709CC" w:rsidRDefault="00D709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42"/>
        <w:jc w:val="both"/>
        <w:rPr>
          <w:color w:val="000000"/>
        </w:rPr>
      </w:pPr>
    </w:p>
    <w:p w14:paraId="671B5681" w14:textId="77777777" w:rsidR="00D709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42"/>
        <w:jc w:val="both"/>
        <w:rPr>
          <w:b/>
          <w:color w:val="000000"/>
        </w:rPr>
      </w:pPr>
      <w:r>
        <w:rPr>
          <w:b/>
          <w:color w:val="000000"/>
          <w:u w:val="single"/>
        </w:rPr>
        <w:t>Testemunhas</w:t>
      </w:r>
      <w:r>
        <w:rPr>
          <w:color w:val="000000"/>
        </w:rPr>
        <w:t>:</w:t>
      </w:r>
    </w:p>
    <w:p w14:paraId="1ED280C9" w14:textId="77777777" w:rsidR="00D709CC" w:rsidRDefault="00D709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42"/>
        <w:jc w:val="both"/>
        <w:rPr>
          <w:color w:val="000000"/>
        </w:rPr>
      </w:pPr>
    </w:p>
    <w:p w14:paraId="0CA36468" w14:textId="77777777" w:rsidR="00D709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42"/>
        <w:jc w:val="both"/>
        <w:rPr>
          <w:b/>
          <w:color w:val="000000"/>
        </w:rPr>
      </w:pPr>
      <w:r>
        <w:rPr>
          <w:color w:val="000000"/>
        </w:rPr>
        <w:t>1) ______________________________</w:t>
      </w:r>
      <w:r>
        <w:rPr>
          <w:color w:val="000000"/>
        </w:rPr>
        <w:tab/>
      </w:r>
      <w:r>
        <w:rPr>
          <w:color w:val="000000"/>
        </w:rPr>
        <w:tab/>
        <w:t>2)______________________________</w:t>
      </w:r>
    </w:p>
    <w:p w14:paraId="734FA4E6" w14:textId="77777777" w:rsidR="00D709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42"/>
        <w:jc w:val="both"/>
        <w:rPr>
          <w:b/>
          <w:color w:val="000000"/>
        </w:rPr>
      </w:pPr>
      <w:r>
        <w:rPr>
          <w:color w:val="000000"/>
        </w:rPr>
        <w:t xml:space="preserve">Nome: </w:t>
      </w:r>
      <w:permStart w:id="1487367133" w:edGrp="everyone"/>
      <w:r>
        <w:rPr>
          <w:color w:val="000000"/>
        </w:rPr>
        <w:t xml:space="preserve">       </w:t>
      </w:r>
      <w:permEnd w:id="1487367133"/>
      <w:r>
        <w:rPr>
          <w:color w:val="000000"/>
        </w:rPr>
        <w:t xml:space="preserve">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Nome:</w:t>
      </w:r>
      <w:permStart w:id="638593367" w:edGrp="everyone"/>
    </w:p>
    <w:permEnd w:id="638593367"/>
    <w:p w14:paraId="5175F175" w14:textId="77777777" w:rsidR="00D709C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342"/>
        <w:jc w:val="both"/>
        <w:rPr>
          <w:b/>
          <w:color w:val="000000"/>
        </w:rPr>
      </w:pPr>
      <w:r>
        <w:rPr>
          <w:color w:val="000000"/>
        </w:rPr>
        <w:t>RG:</w:t>
      </w:r>
      <w:permStart w:id="837761759" w:edGrp="everyone"/>
      <w:r>
        <w:rPr>
          <w:color w:val="000000"/>
        </w:rPr>
        <w:tab/>
      </w:r>
      <w:permEnd w:id="837761759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RG:</w:t>
      </w:r>
      <w:permStart w:id="1308260275" w:edGrp="everyone"/>
    </w:p>
    <w:permEnd w:id="1308260275"/>
    <w:p w14:paraId="34BCF08B" w14:textId="77777777" w:rsidR="00D709CC" w:rsidRDefault="00D709CC"/>
    <w:sectPr w:rsidR="00D709CC">
      <w:headerReference w:type="default" r:id="rId8"/>
      <w:pgSz w:w="11909" w:h="16834"/>
      <w:pgMar w:top="1440" w:right="1440" w:bottom="1440" w:left="1275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CB05C" w14:textId="77777777" w:rsidR="00C16E5D" w:rsidRDefault="00C16E5D">
      <w:pPr>
        <w:spacing w:line="240" w:lineRule="auto"/>
      </w:pPr>
      <w:r>
        <w:separator/>
      </w:r>
    </w:p>
  </w:endnote>
  <w:endnote w:type="continuationSeparator" w:id="0">
    <w:p w14:paraId="28165383" w14:textId="77777777" w:rsidR="00C16E5D" w:rsidRDefault="00C16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DCE56" w14:textId="77777777" w:rsidR="00C16E5D" w:rsidRDefault="00C16E5D">
      <w:pPr>
        <w:spacing w:line="240" w:lineRule="auto"/>
      </w:pPr>
      <w:r>
        <w:separator/>
      </w:r>
    </w:p>
  </w:footnote>
  <w:footnote w:type="continuationSeparator" w:id="0">
    <w:p w14:paraId="6C8F9310" w14:textId="77777777" w:rsidR="00C16E5D" w:rsidRDefault="00C16E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ED6BB" w14:textId="77777777" w:rsidR="00D709CC" w:rsidRDefault="00000000">
    <w:pPr>
      <w:ind w:left="-1440" w:right="-1434" w:firstLine="165"/>
    </w:pPr>
    <w:r>
      <w:rPr>
        <w:noProof/>
      </w:rPr>
      <w:drawing>
        <wp:inline distT="114300" distB="114300" distL="114300" distR="114300" wp14:anchorId="1632B4EF" wp14:editId="3253E4EE">
          <wp:extent cx="7560000" cy="1776708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343" r="340"/>
                  <a:stretch>
                    <a:fillRect/>
                  </a:stretch>
                </pic:blipFill>
                <pic:spPr>
                  <a:xfrm>
                    <a:off x="0" y="0"/>
                    <a:ext cx="7560000" cy="17767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C84062"/>
    <w:multiLevelType w:val="multilevel"/>
    <w:tmpl w:val="4308E620"/>
    <w:lvl w:ilvl="0">
      <w:start w:val="1"/>
      <w:numFmt w:val="lowerLetter"/>
      <w:lvlText w:val="%1)"/>
      <w:lvlJc w:val="left"/>
      <w:pPr>
        <w:ind w:left="644" w:hanging="359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99976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MH27hp7ihstRfAXwkWTVOOPB3zsmgGZ4iLvsptvgoR84hsulD7xk92jxxLHDu24C1+XCzZHzZTy2BtACgXCKw==" w:salt="HIfp0Tko+9VMNvImdK5sI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CC"/>
    <w:rsid w:val="00051C75"/>
    <w:rsid w:val="001F2E5F"/>
    <w:rsid w:val="00465F25"/>
    <w:rsid w:val="005131B7"/>
    <w:rsid w:val="00545594"/>
    <w:rsid w:val="009E35A9"/>
    <w:rsid w:val="00C16E5D"/>
    <w:rsid w:val="00CD6E5C"/>
    <w:rsid w:val="00D41ED6"/>
    <w:rsid w:val="00D7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2D40"/>
  <w15:docId w15:val="{45792EA1-A0CA-4E65-8771-0728A8AE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jDBc4J5Fi1uV6e5Urofb6p9agg==">CgMxLjA4AHIhMWdIZ203cnBOX04wUnRlRVF1NlhtVTVHeF94b1VsRHg4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2786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Dorigati Carreira</dc:creator>
  <cp:lastModifiedBy>Contas a Receber</cp:lastModifiedBy>
  <cp:revision>2</cp:revision>
  <dcterms:created xsi:type="dcterms:W3CDTF">2024-09-26T17:08:00Z</dcterms:created>
  <dcterms:modified xsi:type="dcterms:W3CDTF">2024-09-26T17:08:00Z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37851c8-eac4-4736-b5dc-90315f682853_DOCUMENT_META_ID">
    <vt:lpwstr>cf7485a3-2dcf-417f-a5a3-eed202b363c5</vt:lpwstr>
  </property>
  <property fmtid="{D5CDD505-2E9C-101B-9397-08002B2CF9AE}" pid="3" name="d37851c8-eac4-4736-b5dc-90315f682853_DOCUMENT_REQUISITION_ID">
    <vt:lpwstr>ARQ-R2U6EF</vt:lpwstr>
  </property>
  <property fmtid="{D5CDD505-2E9C-101B-9397-08002B2CF9AE}" pid="4" name="d37851c8-eac4-4736-b5dc-90315f682853_DOCUMENT_VERSION">
    <vt:lpwstr>1</vt:lpwstr>
  </property>
</Properties>
</file>